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7022" w14:textId="60611F72" w:rsidR="00DA5BFB" w:rsidRDefault="28FD079F" w:rsidP="3C4D64E9">
      <w:r>
        <w:rPr>
          <w:noProof/>
        </w:rPr>
        <w:drawing>
          <wp:inline distT="0" distB="0" distL="0" distR="0" wp14:anchorId="254C5F6D" wp14:editId="150E4FE5">
            <wp:extent cx="5650631" cy="5156201"/>
            <wp:effectExtent l="0" t="0" r="0" b="0"/>
            <wp:docPr id="710175289" name="Picture 710175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17528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0631" cy="515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5BF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5A239" w14:textId="77777777" w:rsidR="00F910B7" w:rsidRDefault="00F910B7" w:rsidP="00AE71DD">
      <w:pPr>
        <w:spacing w:after="0" w:line="240" w:lineRule="auto"/>
      </w:pPr>
      <w:r>
        <w:separator/>
      </w:r>
    </w:p>
  </w:endnote>
  <w:endnote w:type="continuationSeparator" w:id="0">
    <w:p w14:paraId="551040D4" w14:textId="77777777" w:rsidR="00F910B7" w:rsidRDefault="00F910B7" w:rsidP="00AE71DD">
      <w:pPr>
        <w:spacing w:after="0" w:line="240" w:lineRule="auto"/>
      </w:pPr>
      <w:r>
        <w:continuationSeparator/>
      </w:r>
    </w:p>
  </w:endnote>
  <w:endnote w:type="continuationNotice" w:id="1">
    <w:p w14:paraId="2568ABBF" w14:textId="77777777" w:rsidR="00F910B7" w:rsidRDefault="00F910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994B" w14:textId="405DD5AD" w:rsidR="00D27CD9" w:rsidRPr="00FD3B56" w:rsidRDefault="15F91C56" w:rsidP="15F91C56">
    <w:pPr>
      <w:pStyle w:val="Footer"/>
      <w:rPr>
        <w:sz w:val="18"/>
        <w:szCs w:val="18"/>
      </w:rPr>
    </w:pPr>
    <w:r w:rsidRPr="15F91C56">
      <w:rPr>
        <w:sz w:val="18"/>
        <w:szCs w:val="18"/>
        <w:vertAlign w:val="superscript"/>
      </w:rPr>
      <w:t xml:space="preserve">1 </w:t>
    </w:r>
    <w:r w:rsidRPr="15F91C56">
      <w:rPr>
        <w:sz w:val="18"/>
        <w:szCs w:val="18"/>
      </w:rPr>
      <w:t>Diagnosis made based on medical signs and symptoms rather than genetic testing</w:t>
    </w:r>
  </w:p>
  <w:p w14:paraId="756E9285" w14:textId="0A9C5ED6" w:rsidR="00D27CD9" w:rsidRPr="00FD3B56" w:rsidRDefault="15F91C56" w:rsidP="15F91C56">
    <w:pPr>
      <w:pStyle w:val="Footer"/>
      <w:rPr>
        <w:sz w:val="18"/>
        <w:szCs w:val="18"/>
      </w:rPr>
    </w:pPr>
    <w:r w:rsidRPr="15F91C56">
      <w:rPr>
        <w:sz w:val="18"/>
        <w:szCs w:val="18"/>
        <w:vertAlign w:val="superscript"/>
      </w:rPr>
      <w:t xml:space="preserve">2 </w:t>
    </w:r>
    <w:r w:rsidRPr="15F91C56">
      <w:rPr>
        <w:sz w:val="18"/>
        <w:szCs w:val="18"/>
      </w:rPr>
      <w:t xml:space="preserve">Increased levels of parathyroid hormone due to overproduction, not a secondary result of other health conditions </w:t>
    </w:r>
  </w:p>
  <w:p w14:paraId="0999FFCF" w14:textId="31DFD4CE" w:rsidR="007E0B66" w:rsidRPr="00FD3B56" w:rsidRDefault="15F91C56" w:rsidP="15F91C56">
    <w:pPr>
      <w:pStyle w:val="Footer"/>
      <w:rPr>
        <w:sz w:val="18"/>
        <w:szCs w:val="18"/>
      </w:rPr>
    </w:pPr>
    <w:r w:rsidRPr="15F91C56">
      <w:rPr>
        <w:sz w:val="18"/>
        <w:szCs w:val="18"/>
        <w:vertAlign w:val="superscript"/>
      </w:rPr>
      <w:t>3</w:t>
    </w:r>
    <w:r w:rsidRPr="15F91C56">
      <w:rPr>
        <w:sz w:val="18"/>
        <w:szCs w:val="18"/>
      </w:rPr>
      <w:t xml:space="preserve"> Tumor that started in hormone producing endocrine cells of the pancreas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E02D0" w14:textId="77777777" w:rsidR="00F910B7" w:rsidRDefault="00F910B7" w:rsidP="00AE71DD">
      <w:pPr>
        <w:spacing w:after="0" w:line="240" w:lineRule="auto"/>
      </w:pPr>
      <w:r>
        <w:separator/>
      </w:r>
    </w:p>
  </w:footnote>
  <w:footnote w:type="continuationSeparator" w:id="0">
    <w:p w14:paraId="55853640" w14:textId="77777777" w:rsidR="00F910B7" w:rsidRDefault="00F910B7" w:rsidP="00AE71DD">
      <w:pPr>
        <w:spacing w:after="0" w:line="240" w:lineRule="auto"/>
      </w:pPr>
      <w:r>
        <w:continuationSeparator/>
      </w:r>
    </w:p>
  </w:footnote>
  <w:footnote w:type="continuationNotice" w:id="1">
    <w:p w14:paraId="1249F650" w14:textId="77777777" w:rsidR="00F910B7" w:rsidRDefault="00F910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87043A" w14:paraId="676CFA43" w14:textId="77777777" w:rsidTr="5987043A">
      <w:trPr>
        <w:trHeight w:val="300"/>
      </w:trPr>
      <w:tc>
        <w:tcPr>
          <w:tcW w:w="3120" w:type="dxa"/>
        </w:tcPr>
        <w:p w14:paraId="53B98549" w14:textId="608EFFA8" w:rsidR="5987043A" w:rsidRDefault="5987043A" w:rsidP="5987043A">
          <w:pPr>
            <w:pStyle w:val="Header"/>
            <w:ind w:left="-115"/>
          </w:pPr>
        </w:p>
      </w:tc>
      <w:tc>
        <w:tcPr>
          <w:tcW w:w="3120" w:type="dxa"/>
        </w:tcPr>
        <w:p w14:paraId="564C89DF" w14:textId="07BF1912" w:rsidR="5987043A" w:rsidRDefault="5987043A" w:rsidP="5987043A">
          <w:pPr>
            <w:pStyle w:val="Header"/>
            <w:jc w:val="center"/>
          </w:pPr>
        </w:p>
      </w:tc>
      <w:tc>
        <w:tcPr>
          <w:tcW w:w="3120" w:type="dxa"/>
        </w:tcPr>
        <w:p w14:paraId="2B5D8AA2" w14:textId="252D39E5" w:rsidR="5987043A" w:rsidRDefault="5987043A" w:rsidP="5987043A">
          <w:pPr>
            <w:pStyle w:val="Header"/>
            <w:ind w:right="-115"/>
            <w:jc w:val="right"/>
          </w:pPr>
        </w:p>
      </w:tc>
    </w:tr>
  </w:tbl>
  <w:p w14:paraId="3C4298FA" w14:textId="7A14C044" w:rsidR="5987043A" w:rsidRDefault="5987043A" w:rsidP="598704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DD"/>
    <w:rsid w:val="001571BB"/>
    <w:rsid w:val="001F44F5"/>
    <w:rsid w:val="00223545"/>
    <w:rsid w:val="00255002"/>
    <w:rsid w:val="004F60F3"/>
    <w:rsid w:val="00506FD5"/>
    <w:rsid w:val="0052667E"/>
    <w:rsid w:val="00770F90"/>
    <w:rsid w:val="007C706C"/>
    <w:rsid w:val="007E0B66"/>
    <w:rsid w:val="008F3CF5"/>
    <w:rsid w:val="0096525B"/>
    <w:rsid w:val="00AD72D5"/>
    <w:rsid w:val="00AE71DD"/>
    <w:rsid w:val="00BD3A2A"/>
    <w:rsid w:val="00C660F0"/>
    <w:rsid w:val="00D27CD9"/>
    <w:rsid w:val="00D52D85"/>
    <w:rsid w:val="00DA5BFB"/>
    <w:rsid w:val="00DE30FA"/>
    <w:rsid w:val="00F910B7"/>
    <w:rsid w:val="00FB35BB"/>
    <w:rsid w:val="00FC501C"/>
    <w:rsid w:val="00FD3B56"/>
    <w:rsid w:val="0F2BE141"/>
    <w:rsid w:val="15F91C56"/>
    <w:rsid w:val="164CE403"/>
    <w:rsid w:val="28FD079F"/>
    <w:rsid w:val="3C4D64E9"/>
    <w:rsid w:val="5595EB6D"/>
    <w:rsid w:val="5987043A"/>
    <w:rsid w:val="7DE8D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17769"/>
  <w15:chartTrackingRefBased/>
  <w15:docId w15:val="{64A3C35F-1461-4F3E-93C0-DD8550F7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1DD"/>
  </w:style>
  <w:style w:type="paragraph" w:styleId="Footer">
    <w:name w:val="footer"/>
    <w:basedOn w:val="Normal"/>
    <w:link w:val="FooterChar"/>
    <w:uiPriority w:val="99"/>
    <w:unhideWhenUsed/>
    <w:rsid w:val="00AE7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1DD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Cancer Case Pedigree</dc:title>
  <dc:subject/>
  <dc:creator>Hutto, Katie</dc:creator>
  <cp:keywords/>
  <dc:description/>
  <cp:lastModifiedBy>Cauthen, Carey</cp:lastModifiedBy>
  <cp:revision>19</cp:revision>
  <dcterms:created xsi:type="dcterms:W3CDTF">2025-03-18T19:31:00Z</dcterms:created>
  <dcterms:modified xsi:type="dcterms:W3CDTF">2025-10-16T16:02:00Z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2025-03-18T19:31:34Z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ec977b8f-0534-4a71-8033-407b11439e9c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10, 3, 0, 2</vt:lpwstr>
  </property>
</Properties>
</file>